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CE" w:rsidRPr="00D83D11" w:rsidRDefault="00E20CCE" w:rsidP="00E20CCE">
      <w:pPr>
        <w:jc w:val="center"/>
        <w:rPr>
          <w:rFonts w:ascii="Arial" w:hAnsi="Arial" w:cs="Arial"/>
        </w:rPr>
      </w:pPr>
      <w:r w:rsidRPr="00D83D11">
        <w:rPr>
          <w:rFonts w:ascii="Arial" w:hAnsi="Arial" w:cs="Arial"/>
        </w:rPr>
        <w:t>АДМИНИСТРАЦИЯ</w:t>
      </w:r>
    </w:p>
    <w:p w:rsidR="00E20CCE" w:rsidRPr="00D83D11" w:rsidRDefault="00E20CCE" w:rsidP="00E20CCE">
      <w:pPr>
        <w:jc w:val="center"/>
        <w:rPr>
          <w:rFonts w:ascii="Arial" w:hAnsi="Arial" w:cs="Arial"/>
        </w:rPr>
      </w:pPr>
      <w:r w:rsidRPr="00D83D11">
        <w:rPr>
          <w:rFonts w:ascii="Arial" w:hAnsi="Arial" w:cs="Arial"/>
        </w:rPr>
        <w:t>ВОЗНЕСЕНСКОГО СЕЛЬСОВЕТА</w:t>
      </w:r>
    </w:p>
    <w:p w:rsidR="00E20CCE" w:rsidRPr="00D83D11" w:rsidRDefault="00E20CCE" w:rsidP="00E20CCE">
      <w:pPr>
        <w:jc w:val="center"/>
        <w:rPr>
          <w:rFonts w:ascii="Arial" w:hAnsi="Arial" w:cs="Arial"/>
        </w:rPr>
      </w:pPr>
      <w:r w:rsidRPr="00D83D11">
        <w:rPr>
          <w:rFonts w:ascii="Arial" w:hAnsi="Arial" w:cs="Arial"/>
        </w:rPr>
        <w:t>БЕРЕЗОВСКИЙ РАЙОН</w:t>
      </w:r>
    </w:p>
    <w:p w:rsidR="00E20CCE" w:rsidRPr="00D83D11" w:rsidRDefault="00E20CCE" w:rsidP="00E20CCE">
      <w:pPr>
        <w:jc w:val="center"/>
        <w:rPr>
          <w:rFonts w:ascii="Arial" w:hAnsi="Arial" w:cs="Arial"/>
        </w:rPr>
      </w:pPr>
      <w:r w:rsidRPr="00D83D11">
        <w:rPr>
          <w:rFonts w:ascii="Arial" w:hAnsi="Arial" w:cs="Arial"/>
        </w:rPr>
        <w:t>КРАСНОЯРСКИЙ КРАЙ</w:t>
      </w:r>
    </w:p>
    <w:p w:rsidR="00E20CCE" w:rsidRPr="00D83D11" w:rsidRDefault="00E20CCE" w:rsidP="00E20CCE">
      <w:pPr>
        <w:jc w:val="center"/>
        <w:rPr>
          <w:rFonts w:ascii="Arial" w:hAnsi="Arial" w:cs="Arial"/>
        </w:rPr>
      </w:pPr>
    </w:p>
    <w:p w:rsidR="00E20CCE" w:rsidRPr="00D83D11" w:rsidRDefault="00E20CCE" w:rsidP="00370EE2">
      <w:pPr>
        <w:ind w:firstLine="709"/>
        <w:jc w:val="center"/>
        <w:rPr>
          <w:rFonts w:ascii="Arial" w:hAnsi="Arial" w:cs="Arial"/>
        </w:rPr>
      </w:pPr>
      <w:r w:rsidRPr="00D83D11">
        <w:rPr>
          <w:rFonts w:ascii="Arial" w:hAnsi="Arial" w:cs="Arial"/>
        </w:rPr>
        <w:t>ПОСТАНОВЛЕНИЕ</w:t>
      </w:r>
    </w:p>
    <w:p w:rsidR="00171337" w:rsidRPr="00D83D11" w:rsidRDefault="00171337" w:rsidP="00370EE2">
      <w:pPr>
        <w:jc w:val="both"/>
        <w:rPr>
          <w:rFonts w:ascii="Arial" w:hAnsi="Arial" w:cs="Arial"/>
          <w:i/>
        </w:rPr>
      </w:pPr>
    </w:p>
    <w:p w:rsidR="00E20CCE" w:rsidRPr="00D83D11" w:rsidRDefault="00CE675E" w:rsidP="00370EE2">
      <w:pPr>
        <w:jc w:val="both"/>
        <w:rPr>
          <w:rFonts w:ascii="Arial" w:hAnsi="Arial" w:cs="Arial"/>
        </w:rPr>
      </w:pPr>
      <w:r w:rsidRPr="00D83D11">
        <w:rPr>
          <w:rFonts w:ascii="Arial" w:hAnsi="Arial" w:cs="Arial"/>
        </w:rPr>
        <w:t>«</w:t>
      </w:r>
      <w:r w:rsidR="00D83D11" w:rsidRPr="00D83D11">
        <w:rPr>
          <w:rFonts w:ascii="Arial" w:hAnsi="Arial" w:cs="Arial"/>
        </w:rPr>
        <w:t>27</w:t>
      </w:r>
      <w:r w:rsidR="00E20CCE" w:rsidRPr="00D83D11">
        <w:rPr>
          <w:rFonts w:ascii="Arial" w:hAnsi="Arial" w:cs="Arial"/>
        </w:rPr>
        <w:t xml:space="preserve">» </w:t>
      </w:r>
      <w:r w:rsidR="00D83D11" w:rsidRPr="00D83D11">
        <w:rPr>
          <w:rFonts w:ascii="Arial" w:hAnsi="Arial" w:cs="Arial"/>
        </w:rPr>
        <w:t>декабря</w:t>
      </w:r>
      <w:r w:rsidRPr="00D83D11">
        <w:rPr>
          <w:rFonts w:ascii="Arial" w:hAnsi="Arial" w:cs="Arial"/>
        </w:rPr>
        <w:t xml:space="preserve"> </w:t>
      </w:r>
      <w:r w:rsidR="00E20CCE" w:rsidRPr="00D83D11">
        <w:rPr>
          <w:rFonts w:ascii="Arial" w:hAnsi="Arial" w:cs="Arial"/>
        </w:rPr>
        <w:t>202</w:t>
      </w:r>
      <w:r w:rsidR="00B957CA">
        <w:rPr>
          <w:rFonts w:ascii="Arial" w:hAnsi="Arial" w:cs="Arial"/>
        </w:rPr>
        <w:t>4</w:t>
      </w:r>
      <w:r w:rsidR="00C65739" w:rsidRPr="00D83D11">
        <w:rPr>
          <w:rFonts w:ascii="Arial" w:hAnsi="Arial" w:cs="Arial"/>
        </w:rPr>
        <w:t xml:space="preserve"> г.</w:t>
      </w:r>
      <w:r w:rsidR="00C65739" w:rsidRPr="00D83D11">
        <w:rPr>
          <w:rFonts w:ascii="Arial" w:hAnsi="Arial" w:cs="Arial"/>
        </w:rPr>
        <w:tab/>
      </w:r>
      <w:r w:rsidR="00C65739" w:rsidRPr="00D83D11">
        <w:rPr>
          <w:rFonts w:ascii="Arial" w:hAnsi="Arial" w:cs="Arial"/>
        </w:rPr>
        <w:tab/>
      </w:r>
      <w:r w:rsidR="00C65739" w:rsidRPr="00D83D11">
        <w:rPr>
          <w:rFonts w:ascii="Arial" w:hAnsi="Arial" w:cs="Arial"/>
        </w:rPr>
        <w:tab/>
      </w:r>
      <w:proofErr w:type="gramStart"/>
      <w:r w:rsidR="00C65739" w:rsidRPr="00D83D11">
        <w:rPr>
          <w:rFonts w:ascii="Arial" w:hAnsi="Arial" w:cs="Arial"/>
        </w:rPr>
        <w:t>с</w:t>
      </w:r>
      <w:proofErr w:type="gramEnd"/>
      <w:r w:rsidR="00C65739" w:rsidRPr="00D83D11">
        <w:rPr>
          <w:rFonts w:ascii="Arial" w:hAnsi="Arial" w:cs="Arial"/>
        </w:rPr>
        <w:t>. Вознесенка</w:t>
      </w:r>
      <w:r w:rsidR="00C65739" w:rsidRPr="00D83D11">
        <w:rPr>
          <w:rFonts w:ascii="Arial" w:hAnsi="Arial" w:cs="Arial"/>
        </w:rPr>
        <w:tab/>
      </w:r>
      <w:r w:rsidR="00C65739" w:rsidRPr="00D83D11">
        <w:rPr>
          <w:rFonts w:ascii="Arial" w:hAnsi="Arial" w:cs="Arial"/>
        </w:rPr>
        <w:tab/>
      </w:r>
      <w:r w:rsidR="00C65739" w:rsidRPr="00D83D11">
        <w:rPr>
          <w:rFonts w:ascii="Arial" w:hAnsi="Arial" w:cs="Arial"/>
        </w:rPr>
        <w:tab/>
      </w:r>
      <w:r w:rsidR="00C65739" w:rsidRPr="00D83D11">
        <w:rPr>
          <w:rFonts w:ascii="Arial" w:hAnsi="Arial" w:cs="Arial"/>
        </w:rPr>
        <w:tab/>
        <w:t>№</w:t>
      </w:r>
      <w:bookmarkStart w:id="0" w:name="_GoBack"/>
      <w:bookmarkEnd w:id="0"/>
      <w:r w:rsidR="00D83D11" w:rsidRPr="00D83D11">
        <w:rPr>
          <w:rFonts w:ascii="Arial" w:hAnsi="Arial" w:cs="Arial"/>
        </w:rPr>
        <w:t xml:space="preserve"> 127</w:t>
      </w:r>
    </w:p>
    <w:p w:rsidR="00E20CCE" w:rsidRPr="00D83D11" w:rsidRDefault="00E20CCE" w:rsidP="00370EE2">
      <w:pPr>
        <w:ind w:firstLine="709"/>
        <w:rPr>
          <w:rFonts w:ascii="Arial" w:hAnsi="Arial" w:cs="Arial"/>
        </w:rPr>
      </w:pPr>
    </w:p>
    <w:p w:rsidR="00E20CCE" w:rsidRPr="00D83D11" w:rsidRDefault="00E20CCE" w:rsidP="00370EE2">
      <w:pPr>
        <w:ind w:firstLine="709"/>
        <w:rPr>
          <w:rFonts w:ascii="Arial" w:hAnsi="Arial" w:cs="Arial"/>
        </w:rPr>
      </w:pPr>
    </w:p>
    <w:p w:rsidR="00E20CCE" w:rsidRPr="00D83D11" w:rsidRDefault="00370EE2" w:rsidP="00370EE2">
      <w:pPr>
        <w:jc w:val="both"/>
        <w:rPr>
          <w:rFonts w:ascii="Arial" w:hAnsi="Arial" w:cs="Arial"/>
        </w:rPr>
      </w:pPr>
      <w:r w:rsidRPr="00D83D11">
        <w:rPr>
          <w:rFonts w:ascii="Arial" w:hAnsi="Arial" w:cs="Arial"/>
        </w:rPr>
        <w:t>О создании административной комиссии Вознесенского сельсовета Березовского района Красноярского края</w:t>
      </w:r>
    </w:p>
    <w:p w:rsidR="00E20CCE" w:rsidRPr="00D83D11" w:rsidRDefault="00E20CCE" w:rsidP="00370EE2">
      <w:pPr>
        <w:ind w:firstLine="709"/>
        <w:jc w:val="both"/>
        <w:rPr>
          <w:rFonts w:ascii="Arial" w:hAnsi="Arial" w:cs="Arial"/>
        </w:rPr>
      </w:pPr>
    </w:p>
    <w:p w:rsidR="00E20CCE" w:rsidRPr="00D83D11" w:rsidRDefault="00370EE2" w:rsidP="00370EE2">
      <w:pPr>
        <w:ind w:firstLine="709"/>
        <w:jc w:val="both"/>
        <w:rPr>
          <w:rFonts w:ascii="Arial" w:hAnsi="Arial" w:cs="Arial"/>
        </w:rPr>
      </w:pPr>
      <w:proofErr w:type="gramStart"/>
      <w:r w:rsidRPr="00D83D11">
        <w:rPr>
          <w:rFonts w:ascii="Arial" w:hAnsi="Arial" w:cs="Arial"/>
        </w:rPr>
        <w:t xml:space="preserve">На основании </w:t>
      </w:r>
      <w:hyperlink r:id="rId5" w:anchor="8QM0M9" w:history="1">
        <w:r w:rsidRPr="00D83D11">
          <w:rPr>
            <w:rStyle w:val="a4"/>
            <w:rFonts w:ascii="Arial" w:hAnsi="Arial" w:cs="Arial"/>
            <w:color w:val="auto"/>
            <w:u w:val="none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D83D11">
        <w:rPr>
          <w:rFonts w:ascii="Arial" w:hAnsi="Arial" w:cs="Arial"/>
        </w:rPr>
        <w:t>, в целях реализации Закона Красноярского края от 23.04.2009 года №8-3168 «Об административных комиссиях в Красноярском крае» и Закона Красноярского края от 23.04.2009 года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</w:t>
      </w:r>
      <w:proofErr w:type="gramEnd"/>
      <w:r w:rsidRPr="00D83D11">
        <w:rPr>
          <w:rFonts w:ascii="Arial" w:hAnsi="Arial" w:cs="Arial"/>
        </w:rPr>
        <w:t xml:space="preserve"> комиссий», в соответствии с Уставом Вознесенского сельсовета Березовского района Красноярского края</w:t>
      </w:r>
      <w:r w:rsidR="00C65739" w:rsidRPr="00D83D11">
        <w:rPr>
          <w:rFonts w:ascii="Arial" w:hAnsi="Arial" w:cs="Arial"/>
        </w:rPr>
        <w:t>,</w:t>
      </w:r>
    </w:p>
    <w:p w:rsidR="00E20CCE" w:rsidRPr="00D83D11" w:rsidRDefault="00E20CCE" w:rsidP="00370EE2">
      <w:pPr>
        <w:ind w:firstLine="709"/>
        <w:jc w:val="center"/>
        <w:rPr>
          <w:rFonts w:ascii="Arial" w:hAnsi="Arial" w:cs="Arial"/>
        </w:rPr>
      </w:pPr>
      <w:r w:rsidRPr="00D83D11">
        <w:rPr>
          <w:rFonts w:ascii="Arial" w:hAnsi="Arial" w:cs="Arial"/>
        </w:rPr>
        <w:t>ПОСТАНОВЛЯЮ:</w:t>
      </w:r>
    </w:p>
    <w:p w:rsidR="00E20CCE" w:rsidRPr="00D83D11" w:rsidRDefault="00E20CCE" w:rsidP="00370EE2">
      <w:pPr>
        <w:ind w:firstLine="709"/>
        <w:jc w:val="center"/>
        <w:rPr>
          <w:rFonts w:ascii="Arial" w:hAnsi="Arial" w:cs="Arial"/>
        </w:rPr>
      </w:pPr>
    </w:p>
    <w:p w:rsidR="00370EE2" w:rsidRPr="00D83D11" w:rsidRDefault="00F22E88" w:rsidP="00370EE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3D11">
        <w:rPr>
          <w:rFonts w:ascii="Arial" w:hAnsi="Arial" w:cs="Arial"/>
          <w:sz w:val="24"/>
          <w:szCs w:val="24"/>
        </w:rPr>
        <w:t>С</w:t>
      </w:r>
      <w:r w:rsidR="00370EE2" w:rsidRPr="00D83D11">
        <w:rPr>
          <w:rFonts w:ascii="Arial" w:hAnsi="Arial" w:cs="Arial"/>
          <w:sz w:val="24"/>
          <w:szCs w:val="24"/>
        </w:rPr>
        <w:t xml:space="preserve">оздать административную комиссию на срок </w:t>
      </w:r>
      <w:proofErr w:type="gramStart"/>
      <w:r w:rsidR="00370EE2" w:rsidRPr="00D83D11">
        <w:rPr>
          <w:rFonts w:ascii="Arial" w:hAnsi="Arial" w:cs="Arial"/>
          <w:sz w:val="24"/>
          <w:szCs w:val="24"/>
        </w:rPr>
        <w:t>полномочий главы Вознесенского сельсовета Березовского района Красноярского края</w:t>
      </w:r>
      <w:proofErr w:type="gramEnd"/>
      <w:r w:rsidR="00370EE2" w:rsidRPr="00D83D11">
        <w:rPr>
          <w:rFonts w:ascii="Arial" w:hAnsi="Arial" w:cs="Arial"/>
          <w:sz w:val="24"/>
          <w:szCs w:val="24"/>
        </w:rPr>
        <w:t xml:space="preserve"> в количестве 5 (пяти) человек.</w:t>
      </w:r>
    </w:p>
    <w:p w:rsidR="00370EE2" w:rsidRPr="00D83D11" w:rsidRDefault="00370EE2" w:rsidP="00370EE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3D11">
        <w:rPr>
          <w:rFonts w:ascii="Arial" w:hAnsi="Arial" w:cs="Arial"/>
          <w:sz w:val="24"/>
          <w:szCs w:val="24"/>
        </w:rPr>
        <w:t>Утвердить состав административной комиссии Вознесенского сельсовета Березовского района Красноярского края в количестве 5 (пяти) человек, согласно Приложению.</w:t>
      </w:r>
    </w:p>
    <w:p w:rsidR="00E20CCE" w:rsidRPr="00D83D11" w:rsidRDefault="00E20CCE" w:rsidP="00370EE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83D1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83D1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22E88" w:rsidRPr="00D83D11" w:rsidRDefault="00E20CCE" w:rsidP="00370E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3D11">
        <w:rPr>
          <w:rFonts w:ascii="Arial" w:hAnsi="Arial" w:cs="Arial"/>
          <w:sz w:val="24"/>
          <w:szCs w:val="24"/>
        </w:rPr>
        <w:t xml:space="preserve">Постановление </w:t>
      </w:r>
      <w:proofErr w:type="gramStart"/>
      <w:r w:rsidRPr="00D83D11">
        <w:rPr>
          <w:rFonts w:ascii="Arial" w:hAnsi="Arial" w:cs="Arial"/>
          <w:sz w:val="24"/>
          <w:szCs w:val="24"/>
        </w:rPr>
        <w:t xml:space="preserve">вступает в силу </w:t>
      </w:r>
      <w:r w:rsidR="00370EE2" w:rsidRPr="00D83D11">
        <w:rPr>
          <w:rFonts w:ascii="Arial" w:hAnsi="Arial" w:cs="Arial"/>
          <w:sz w:val="24"/>
          <w:szCs w:val="24"/>
        </w:rPr>
        <w:t>вступает</w:t>
      </w:r>
      <w:proofErr w:type="gramEnd"/>
      <w:r w:rsidR="00370EE2" w:rsidRPr="00D83D11">
        <w:rPr>
          <w:rFonts w:ascii="Arial" w:hAnsi="Arial" w:cs="Arial"/>
          <w:sz w:val="24"/>
          <w:szCs w:val="24"/>
        </w:rPr>
        <w:t xml:space="preserve"> в силу с момента опубликования в муниципальной газете "Вестник Вознесенского сельсовета".</w:t>
      </w:r>
    </w:p>
    <w:p w:rsidR="00F22E88" w:rsidRPr="00D83D11" w:rsidRDefault="00F22E88" w:rsidP="00370EE2">
      <w:pPr>
        <w:ind w:firstLine="709"/>
        <w:jc w:val="both"/>
        <w:rPr>
          <w:rFonts w:ascii="Arial" w:hAnsi="Arial" w:cs="Arial"/>
        </w:rPr>
      </w:pPr>
    </w:p>
    <w:p w:rsidR="00F22E88" w:rsidRPr="00D83D11" w:rsidRDefault="00F22E88" w:rsidP="00370EE2">
      <w:pPr>
        <w:ind w:firstLine="709"/>
        <w:jc w:val="both"/>
        <w:rPr>
          <w:rFonts w:ascii="Arial" w:hAnsi="Arial" w:cs="Arial"/>
        </w:rPr>
      </w:pPr>
    </w:p>
    <w:p w:rsidR="00F22E88" w:rsidRPr="00D83D11" w:rsidRDefault="00F22E88" w:rsidP="00370EE2">
      <w:pPr>
        <w:jc w:val="both"/>
        <w:rPr>
          <w:rFonts w:ascii="Arial" w:hAnsi="Arial" w:cs="Arial"/>
        </w:rPr>
      </w:pPr>
      <w:proofErr w:type="gramStart"/>
      <w:r w:rsidRPr="00D83D11">
        <w:rPr>
          <w:rFonts w:ascii="Arial" w:hAnsi="Arial" w:cs="Arial"/>
        </w:rPr>
        <w:t>Исполняющий</w:t>
      </w:r>
      <w:proofErr w:type="gramEnd"/>
      <w:r w:rsidRPr="00D83D11">
        <w:rPr>
          <w:rFonts w:ascii="Arial" w:hAnsi="Arial" w:cs="Arial"/>
        </w:rPr>
        <w:t xml:space="preserve"> полномочия</w:t>
      </w:r>
    </w:p>
    <w:p w:rsidR="00370EE2" w:rsidRPr="00D83D11" w:rsidRDefault="00E20CCE" w:rsidP="00370EE2">
      <w:pPr>
        <w:jc w:val="both"/>
        <w:rPr>
          <w:rFonts w:ascii="Arial" w:hAnsi="Arial" w:cs="Arial"/>
        </w:rPr>
      </w:pPr>
      <w:r w:rsidRPr="00D83D11">
        <w:rPr>
          <w:rFonts w:ascii="Arial" w:hAnsi="Arial" w:cs="Arial"/>
        </w:rPr>
        <w:t>Глав</w:t>
      </w:r>
      <w:r w:rsidR="00F22E88" w:rsidRPr="00D83D11">
        <w:rPr>
          <w:rFonts w:ascii="Arial" w:hAnsi="Arial" w:cs="Arial"/>
        </w:rPr>
        <w:t>ы</w:t>
      </w:r>
      <w:r w:rsidRPr="00D83D11">
        <w:rPr>
          <w:rFonts w:ascii="Arial" w:hAnsi="Arial" w:cs="Arial"/>
        </w:rPr>
        <w:t xml:space="preserve"> </w:t>
      </w:r>
      <w:r w:rsidR="00CF3694" w:rsidRPr="00D83D11">
        <w:rPr>
          <w:rFonts w:ascii="Arial" w:hAnsi="Arial" w:cs="Arial"/>
        </w:rPr>
        <w:t>Вознесенского сельсовета</w:t>
      </w:r>
      <w:r w:rsidR="00CE675E" w:rsidRPr="00D83D11">
        <w:rPr>
          <w:rFonts w:ascii="Arial" w:hAnsi="Arial" w:cs="Arial"/>
        </w:rPr>
        <w:tab/>
      </w:r>
      <w:r w:rsidR="00CE675E" w:rsidRPr="00D83D11">
        <w:rPr>
          <w:rFonts w:ascii="Arial" w:hAnsi="Arial" w:cs="Arial"/>
        </w:rPr>
        <w:tab/>
      </w:r>
      <w:r w:rsidR="00CE675E" w:rsidRPr="00D83D11">
        <w:rPr>
          <w:rFonts w:ascii="Arial" w:hAnsi="Arial" w:cs="Arial"/>
        </w:rPr>
        <w:tab/>
      </w:r>
      <w:r w:rsidR="00CE675E" w:rsidRPr="00D83D11">
        <w:rPr>
          <w:rFonts w:ascii="Arial" w:hAnsi="Arial" w:cs="Arial"/>
        </w:rPr>
        <w:tab/>
      </w:r>
      <w:r w:rsidR="00CE675E" w:rsidRPr="00D83D11">
        <w:rPr>
          <w:rFonts w:ascii="Arial" w:hAnsi="Arial" w:cs="Arial"/>
        </w:rPr>
        <w:tab/>
      </w:r>
      <w:r w:rsidR="00CE675E" w:rsidRPr="00D83D11">
        <w:rPr>
          <w:rFonts w:ascii="Arial" w:hAnsi="Arial" w:cs="Arial"/>
        </w:rPr>
        <w:tab/>
      </w:r>
      <w:r w:rsidR="00F22E88" w:rsidRPr="00D83D11">
        <w:rPr>
          <w:rFonts w:ascii="Arial" w:hAnsi="Arial" w:cs="Arial"/>
        </w:rPr>
        <w:t>А.А. Лужков</w:t>
      </w:r>
    </w:p>
    <w:p w:rsidR="00370EE2" w:rsidRPr="00D83D11" w:rsidRDefault="00370EE2">
      <w:pPr>
        <w:spacing w:after="200" w:line="276" w:lineRule="auto"/>
        <w:rPr>
          <w:rFonts w:ascii="Arial" w:hAnsi="Arial" w:cs="Arial"/>
        </w:rPr>
      </w:pPr>
      <w:r w:rsidRPr="00D83D11">
        <w:rPr>
          <w:rFonts w:ascii="Arial" w:hAnsi="Arial" w:cs="Arial"/>
        </w:rPr>
        <w:br w:type="page"/>
      </w:r>
    </w:p>
    <w:p w:rsidR="00370EE2" w:rsidRPr="00D83D11" w:rsidRDefault="00370EE2" w:rsidP="00370EE2">
      <w:pPr>
        <w:ind w:firstLine="5954"/>
        <w:rPr>
          <w:rFonts w:ascii="Arial" w:hAnsi="Arial" w:cs="Arial"/>
        </w:rPr>
      </w:pPr>
      <w:r w:rsidRPr="00D83D11">
        <w:rPr>
          <w:rFonts w:ascii="Arial" w:hAnsi="Arial" w:cs="Arial"/>
        </w:rPr>
        <w:lastRenderedPageBreak/>
        <w:t>Приложение №1</w:t>
      </w:r>
    </w:p>
    <w:p w:rsidR="00370EE2" w:rsidRPr="00D83D11" w:rsidRDefault="00370EE2" w:rsidP="00370EE2">
      <w:pPr>
        <w:ind w:firstLine="5954"/>
        <w:rPr>
          <w:rFonts w:ascii="Arial" w:hAnsi="Arial" w:cs="Arial"/>
        </w:rPr>
      </w:pPr>
      <w:r w:rsidRPr="00D83D11">
        <w:rPr>
          <w:rFonts w:ascii="Arial" w:hAnsi="Arial" w:cs="Arial"/>
        </w:rPr>
        <w:t xml:space="preserve">к постановлению </w:t>
      </w:r>
    </w:p>
    <w:p w:rsidR="00370EE2" w:rsidRPr="00D83D11" w:rsidRDefault="00370EE2" w:rsidP="00370EE2">
      <w:pPr>
        <w:shd w:val="clear" w:color="auto" w:fill="FFFFFF"/>
        <w:tabs>
          <w:tab w:val="left" w:pos="6285"/>
        </w:tabs>
        <w:spacing w:line="336" w:lineRule="atLeast"/>
        <w:ind w:firstLine="5954"/>
        <w:jc w:val="both"/>
        <w:textAlignment w:val="baseline"/>
        <w:rPr>
          <w:rFonts w:ascii="Arial" w:hAnsi="Arial" w:cs="Arial"/>
        </w:rPr>
      </w:pPr>
      <w:r w:rsidRPr="00D83D11">
        <w:rPr>
          <w:rFonts w:ascii="Arial" w:hAnsi="Arial" w:cs="Arial"/>
        </w:rPr>
        <w:t>от «</w:t>
      </w:r>
      <w:r w:rsidR="00B957CA">
        <w:rPr>
          <w:rFonts w:ascii="Arial" w:hAnsi="Arial" w:cs="Arial"/>
        </w:rPr>
        <w:t>27» декабря</w:t>
      </w:r>
      <w:r w:rsidRPr="00D83D11">
        <w:rPr>
          <w:rFonts w:ascii="Arial" w:hAnsi="Arial" w:cs="Arial"/>
        </w:rPr>
        <w:t xml:space="preserve"> 202</w:t>
      </w:r>
      <w:r w:rsidR="00B957CA">
        <w:rPr>
          <w:rFonts w:ascii="Arial" w:hAnsi="Arial" w:cs="Arial"/>
        </w:rPr>
        <w:t>4</w:t>
      </w:r>
      <w:r w:rsidR="007B2518" w:rsidRPr="00D83D11">
        <w:rPr>
          <w:rFonts w:ascii="Arial" w:hAnsi="Arial" w:cs="Arial"/>
        </w:rPr>
        <w:t xml:space="preserve"> </w:t>
      </w:r>
      <w:r w:rsidRPr="00D83D11">
        <w:rPr>
          <w:rFonts w:ascii="Arial" w:hAnsi="Arial" w:cs="Arial"/>
        </w:rPr>
        <w:t>№</w:t>
      </w:r>
      <w:r w:rsidR="00B957CA">
        <w:rPr>
          <w:rFonts w:ascii="Arial" w:hAnsi="Arial" w:cs="Arial"/>
        </w:rPr>
        <w:t xml:space="preserve"> 127</w:t>
      </w:r>
    </w:p>
    <w:p w:rsidR="00370EE2" w:rsidRPr="00D83D11" w:rsidRDefault="00370EE2" w:rsidP="00370EE2">
      <w:pPr>
        <w:pStyle w:val="1"/>
        <w:ind w:left="709"/>
        <w:jc w:val="both"/>
        <w:rPr>
          <w:rFonts w:ascii="Arial" w:hAnsi="Arial" w:cs="Arial"/>
          <w:sz w:val="24"/>
          <w:szCs w:val="24"/>
        </w:rPr>
      </w:pPr>
    </w:p>
    <w:p w:rsidR="00370EE2" w:rsidRPr="00D83D11" w:rsidRDefault="007B2518" w:rsidP="007B2518">
      <w:pPr>
        <w:pStyle w:val="1"/>
        <w:ind w:left="709"/>
        <w:jc w:val="center"/>
        <w:rPr>
          <w:rFonts w:ascii="Arial" w:hAnsi="Arial" w:cs="Arial"/>
          <w:sz w:val="24"/>
          <w:szCs w:val="24"/>
        </w:rPr>
      </w:pPr>
      <w:r w:rsidRPr="00D83D11">
        <w:rPr>
          <w:rFonts w:ascii="Arial" w:hAnsi="Arial" w:cs="Arial"/>
          <w:sz w:val="24"/>
          <w:szCs w:val="24"/>
        </w:rPr>
        <w:t>С</w:t>
      </w:r>
      <w:r w:rsidR="00370EE2" w:rsidRPr="00D83D11">
        <w:rPr>
          <w:rFonts w:ascii="Arial" w:hAnsi="Arial" w:cs="Arial"/>
          <w:sz w:val="24"/>
          <w:szCs w:val="24"/>
        </w:rPr>
        <w:t xml:space="preserve">остав административной комиссии Вознесенского сельсовета </w:t>
      </w:r>
      <w:r w:rsidRPr="00D83D11">
        <w:rPr>
          <w:rFonts w:ascii="Arial" w:hAnsi="Arial" w:cs="Arial"/>
          <w:sz w:val="24"/>
          <w:szCs w:val="24"/>
        </w:rPr>
        <w:t>Березовского района Красноярского края</w:t>
      </w:r>
    </w:p>
    <w:p w:rsidR="007B2518" w:rsidRPr="00D83D11" w:rsidRDefault="007B2518" w:rsidP="007B2518">
      <w:pPr>
        <w:pStyle w:val="1"/>
        <w:ind w:left="709"/>
        <w:jc w:val="both"/>
        <w:rPr>
          <w:rFonts w:ascii="Arial" w:hAnsi="Arial" w:cs="Arial"/>
          <w:sz w:val="24"/>
          <w:szCs w:val="24"/>
        </w:rPr>
      </w:pPr>
    </w:p>
    <w:p w:rsidR="00370EE2" w:rsidRPr="00D83D11" w:rsidRDefault="00370EE2" w:rsidP="007B2518">
      <w:pPr>
        <w:pStyle w:val="a5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83D11">
        <w:rPr>
          <w:rFonts w:ascii="Arial" w:hAnsi="Arial" w:cs="Arial"/>
          <w:sz w:val="24"/>
          <w:szCs w:val="24"/>
        </w:rPr>
        <w:t>Председатель – Лужков Александр Андреевич, заместитель главы Вознесенского сельсовета;</w:t>
      </w:r>
    </w:p>
    <w:p w:rsidR="00370EE2" w:rsidRPr="00D83D11" w:rsidRDefault="00370EE2" w:rsidP="007B2518">
      <w:pPr>
        <w:pStyle w:val="a5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83D11">
        <w:rPr>
          <w:rFonts w:ascii="Arial" w:hAnsi="Arial" w:cs="Arial"/>
          <w:sz w:val="24"/>
          <w:szCs w:val="24"/>
        </w:rPr>
        <w:t xml:space="preserve">Заместитель председателя – </w:t>
      </w:r>
      <w:r w:rsidR="007B2518" w:rsidRPr="00D83D11">
        <w:rPr>
          <w:rFonts w:ascii="Arial" w:hAnsi="Arial" w:cs="Arial"/>
          <w:sz w:val="24"/>
          <w:szCs w:val="24"/>
        </w:rPr>
        <w:t>Кочергина Любовь Николаевна</w:t>
      </w:r>
      <w:r w:rsidRPr="00D83D11">
        <w:rPr>
          <w:rFonts w:ascii="Arial" w:hAnsi="Arial" w:cs="Arial"/>
          <w:sz w:val="24"/>
          <w:szCs w:val="24"/>
        </w:rPr>
        <w:t>;</w:t>
      </w:r>
      <w:r w:rsidR="007B2518" w:rsidRPr="00D83D11">
        <w:rPr>
          <w:rFonts w:ascii="Arial" w:hAnsi="Arial" w:cs="Arial"/>
          <w:sz w:val="24"/>
          <w:szCs w:val="24"/>
        </w:rPr>
        <w:t xml:space="preserve"> заведующая филиалом Вознесенский сельский дом культуры;</w:t>
      </w:r>
    </w:p>
    <w:p w:rsidR="00370EE2" w:rsidRPr="00D83D11" w:rsidRDefault="00370EE2" w:rsidP="007B2518">
      <w:pPr>
        <w:pStyle w:val="a5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83D11">
        <w:rPr>
          <w:rFonts w:ascii="Arial" w:hAnsi="Arial" w:cs="Arial"/>
          <w:sz w:val="24"/>
          <w:szCs w:val="24"/>
        </w:rPr>
        <w:t>Ответственный секретарь – Немчинова Светлана Сергеевна, главный специалист - юрисконсульт администрации Вознесенского сельсовета;</w:t>
      </w:r>
    </w:p>
    <w:p w:rsidR="00370EE2" w:rsidRPr="00D83D11" w:rsidRDefault="00370EE2" w:rsidP="007B251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83D11">
        <w:rPr>
          <w:rFonts w:ascii="Arial" w:hAnsi="Arial" w:cs="Arial"/>
          <w:sz w:val="24"/>
          <w:szCs w:val="24"/>
        </w:rPr>
        <w:t xml:space="preserve">Члены комиссии: </w:t>
      </w:r>
    </w:p>
    <w:p w:rsidR="00370EE2" w:rsidRPr="00D83D11" w:rsidRDefault="00370EE2" w:rsidP="007B2518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83D11">
        <w:rPr>
          <w:rFonts w:ascii="Arial" w:hAnsi="Arial" w:cs="Arial"/>
          <w:sz w:val="24"/>
          <w:szCs w:val="24"/>
        </w:rPr>
        <w:t>Гусева Лариса Юрьевна, депутат Вознесенского сельского Совета депутатов;</w:t>
      </w:r>
    </w:p>
    <w:p w:rsidR="00370EE2" w:rsidRPr="00D83D11" w:rsidRDefault="00370EE2" w:rsidP="007B2518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83D11">
        <w:rPr>
          <w:rFonts w:ascii="Arial" w:hAnsi="Arial" w:cs="Arial"/>
          <w:sz w:val="24"/>
          <w:szCs w:val="24"/>
        </w:rPr>
        <w:t>Шумкова Лариса Викторовна, депутат Вознесенского сельского Совета депутатов.</w:t>
      </w:r>
    </w:p>
    <w:p w:rsidR="00530691" w:rsidRPr="00D83D11" w:rsidRDefault="00530691" w:rsidP="00370EE2">
      <w:pPr>
        <w:jc w:val="both"/>
        <w:rPr>
          <w:rFonts w:ascii="Arial" w:hAnsi="Arial" w:cs="Arial"/>
        </w:rPr>
      </w:pPr>
    </w:p>
    <w:sectPr w:rsidR="00530691" w:rsidRPr="00D83D11" w:rsidSect="00370E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49E8"/>
    <w:multiLevelType w:val="hybridMultilevel"/>
    <w:tmpl w:val="2528C1AC"/>
    <w:lvl w:ilvl="0" w:tplc="A9C69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9953F3"/>
    <w:multiLevelType w:val="hybridMultilevel"/>
    <w:tmpl w:val="BF76AAA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474A2565"/>
    <w:multiLevelType w:val="multilevel"/>
    <w:tmpl w:val="2974C006"/>
    <w:lvl w:ilvl="0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7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04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3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2" w:hanging="2160"/>
      </w:pPr>
      <w:rPr>
        <w:rFonts w:ascii="Times New Roman" w:hAnsi="Times New Roman" w:hint="default"/>
      </w:rPr>
    </w:lvl>
  </w:abstractNum>
  <w:abstractNum w:abstractNumId="3">
    <w:nsid w:val="620E7716"/>
    <w:multiLevelType w:val="hybridMultilevel"/>
    <w:tmpl w:val="2B58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78B"/>
    <w:rsid w:val="00005228"/>
    <w:rsid w:val="00012ADC"/>
    <w:rsid w:val="0001484E"/>
    <w:rsid w:val="00026685"/>
    <w:rsid w:val="0003533B"/>
    <w:rsid w:val="00037A90"/>
    <w:rsid w:val="0004062A"/>
    <w:rsid w:val="00042AA6"/>
    <w:rsid w:val="00045D8F"/>
    <w:rsid w:val="00046D25"/>
    <w:rsid w:val="00062847"/>
    <w:rsid w:val="00067A8C"/>
    <w:rsid w:val="000824D2"/>
    <w:rsid w:val="00087E33"/>
    <w:rsid w:val="000918EA"/>
    <w:rsid w:val="00095571"/>
    <w:rsid w:val="000A01C8"/>
    <w:rsid w:val="000A6618"/>
    <w:rsid w:val="000A7971"/>
    <w:rsid w:val="000B05E1"/>
    <w:rsid w:val="000B2969"/>
    <w:rsid w:val="000B4BD5"/>
    <w:rsid w:val="000C2482"/>
    <w:rsid w:val="000C3D06"/>
    <w:rsid w:val="000C42B1"/>
    <w:rsid w:val="000C4ADE"/>
    <w:rsid w:val="000C7439"/>
    <w:rsid w:val="000C7BCF"/>
    <w:rsid w:val="000D1734"/>
    <w:rsid w:val="000D6E17"/>
    <w:rsid w:val="000E47F1"/>
    <w:rsid w:val="000E5252"/>
    <w:rsid w:val="000E6F99"/>
    <w:rsid w:val="000F1C8B"/>
    <w:rsid w:val="000F4066"/>
    <w:rsid w:val="000F587E"/>
    <w:rsid w:val="000F58C2"/>
    <w:rsid w:val="00101DD4"/>
    <w:rsid w:val="00107054"/>
    <w:rsid w:val="00110BEF"/>
    <w:rsid w:val="00116CAC"/>
    <w:rsid w:val="00117877"/>
    <w:rsid w:val="00117BA5"/>
    <w:rsid w:val="00122B15"/>
    <w:rsid w:val="001371B2"/>
    <w:rsid w:val="00142159"/>
    <w:rsid w:val="00151A64"/>
    <w:rsid w:val="00157B4F"/>
    <w:rsid w:val="00171337"/>
    <w:rsid w:val="00174BF4"/>
    <w:rsid w:val="00184503"/>
    <w:rsid w:val="0018559A"/>
    <w:rsid w:val="001A260E"/>
    <w:rsid w:val="001A56BB"/>
    <w:rsid w:val="001A6F77"/>
    <w:rsid w:val="001B1620"/>
    <w:rsid w:val="001B640D"/>
    <w:rsid w:val="001C55B6"/>
    <w:rsid w:val="001C6F93"/>
    <w:rsid w:val="001D6116"/>
    <w:rsid w:val="001E125F"/>
    <w:rsid w:val="0020113D"/>
    <w:rsid w:val="002055C5"/>
    <w:rsid w:val="002102FD"/>
    <w:rsid w:val="00210776"/>
    <w:rsid w:val="00216BBB"/>
    <w:rsid w:val="002175F2"/>
    <w:rsid w:val="002211E4"/>
    <w:rsid w:val="002419A8"/>
    <w:rsid w:val="00251600"/>
    <w:rsid w:val="002537E7"/>
    <w:rsid w:val="00254D00"/>
    <w:rsid w:val="00263A0F"/>
    <w:rsid w:val="00270643"/>
    <w:rsid w:val="002757CF"/>
    <w:rsid w:val="00277397"/>
    <w:rsid w:val="00280DF9"/>
    <w:rsid w:val="00282F46"/>
    <w:rsid w:val="002875AD"/>
    <w:rsid w:val="002878D9"/>
    <w:rsid w:val="00296ACB"/>
    <w:rsid w:val="002A375D"/>
    <w:rsid w:val="002A497C"/>
    <w:rsid w:val="002A5A53"/>
    <w:rsid w:val="002B0313"/>
    <w:rsid w:val="002B6676"/>
    <w:rsid w:val="002B6C1E"/>
    <w:rsid w:val="002C2790"/>
    <w:rsid w:val="002C28E9"/>
    <w:rsid w:val="002C6183"/>
    <w:rsid w:val="002C6E4D"/>
    <w:rsid w:val="002C7C5A"/>
    <w:rsid w:val="002D318B"/>
    <w:rsid w:val="002D3E03"/>
    <w:rsid w:val="002D5049"/>
    <w:rsid w:val="002D59CD"/>
    <w:rsid w:val="002D5C3D"/>
    <w:rsid w:val="002E3A29"/>
    <w:rsid w:val="002E58AC"/>
    <w:rsid w:val="002E69D3"/>
    <w:rsid w:val="002E7744"/>
    <w:rsid w:val="002F6A50"/>
    <w:rsid w:val="0030083C"/>
    <w:rsid w:val="003068A6"/>
    <w:rsid w:val="003072FC"/>
    <w:rsid w:val="0032143B"/>
    <w:rsid w:val="00337404"/>
    <w:rsid w:val="003413E7"/>
    <w:rsid w:val="0034326F"/>
    <w:rsid w:val="00344D19"/>
    <w:rsid w:val="0034797D"/>
    <w:rsid w:val="00352944"/>
    <w:rsid w:val="00354D43"/>
    <w:rsid w:val="00354DE3"/>
    <w:rsid w:val="00356F31"/>
    <w:rsid w:val="003604AF"/>
    <w:rsid w:val="003607B0"/>
    <w:rsid w:val="00362601"/>
    <w:rsid w:val="00365FE1"/>
    <w:rsid w:val="00366A02"/>
    <w:rsid w:val="00370EE2"/>
    <w:rsid w:val="003741F1"/>
    <w:rsid w:val="003769C7"/>
    <w:rsid w:val="00382B80"/>
    <w:rsid w:val="00382D7F"/>
    <w:rsid w:val="00382E1C"/>
    <w:rsid w:val="00383C5E"/>
    <w:rsid w:val="00386D5C"/>
    <w:rsid w:val="003900D2"/>
    <w:rsid w:val="00392020"/>
    <w:rsid w:val="0039242D"/>
    <w:rsid w:val="00393864"/>
    <w:rsid w:val="003A041D"/>
    <w:rsid w:val="003A07F4"/>
    <w:rsid w:val="003A16B0"/>
    <w:rsid w:val="003B0C9F"/>
    <w:rsid w:val="003B16AC"/>
    <w:rsid w:val="003B4819"/>
    <w:rsid w:val="003B7B28"/>
    <w:rsid w:val="003C147D"/>
    <w:rsid w:val="003E094A"/>
    <w:rsid w:val="003E7C8C"/>
    <w:rsid w:val="003E7CED"/>
    <w:rsid w:val="003F00EA"/>
    <w:rsid w:val="003F2541"/>
    <w:rsid w:val="003F2B26"/>
    <w:rsid w:val="003F4F65"/>
    <w:rsid w:val="004026B7"/>
    <w:rsid w:val="0040316F"/>
    <w:rsid w:val="00410A34"/>
    <w:rsid w:val="00420FB9"/>
    <w:rsid w:val="00423C24"/>
    <w:rsid w:val="00425A42"/>
    <w:rsid w:val="004300AA"/>
    <w:rsid w:val="00434C21"/>
    <w:rsid w:val="00441A0E"/>
    <w:rsid w:val="00442C46"/>
    <w:rsid w:val="004532AA"/>
    <w:rsid w:val="004570E3"/>
    <w:rsid w:val="004660BE"/>
    <w:rsid w:val="00495760"/>
    <w:rsid w:val="004C684B"/>
    <w:rsid w:val="004C7F28"/>
    <w:rsid w:val="004E20D2"/>
    <w:rsid w:val="004E52BB"/>
    <w:rsid w:val="004E74E8"/>
    <w:rsid w:val="004F23F9"/>
    <w:rsid w:val="004F3B19"/>
    <w:rsid w:val="004F6037"/>
    <w:rsid w:val="004F713F"/>
    <w:rsid w:val="004F7292"/>
    <w:rsid w:val="004F78B9"/>
    <w:rsid w:val="005021DD"/>
    <w:rsid w:val="00506984"/>
    <w:rsid w:val="00510C85"/>
    <w:rsid w:val="005123DB"/>
    <w:rsid w:val="00515AB9"/>
    <w:rsid w:val="005208C8"/>
    <w:rsid w:val="005303ED"/>
    <w:rsid w:val="00530691"/>
    <w:rsid w:val="00532304"/>
    <w:rsid w:val="005330F6"/>
    <w:rsid w:val="005347EA"/>
    <w:rsid w:val="00534EA3"/>
    <w:rsid w:val="00543B6D"/>
    <w:rsid w:val="00553262"/>
    <w:rsid w:val="005556CD"/>
    <w:rsid w:val="00564B99"/>
    <w:rsid w:val="00565362"/>
    <w:rsid w:val="00570D17"/>
    <w:rsid w:val="00572D28"/>
    <w:rsid w:val="005764CB"/>
    <w:rsid w:val="00582E9B"/>
    <w:rsid w:val="00594548"/>
    <w:rsid w:val="005A4972"/>
    <w:rsid w:val="005A62B4"/>
    <w:rsid w:val="005A764E"/>
    <w:rsid w:val="005B4BE0"/>
    <w:rsid w:val="005C53B3"/>
    <w:rsid w:val="005C5C1C"/>
    <w:rsid w:val="005D23C6"/>
    <w:rsid w:val="005E04AC"/>
    <w:rsid w:val="005E2557"/>
    <w:rsid w:val="005F5BB6"/>
    <w:rsid w:val="00600A9F"/>
    <w:rsid w:val="0060588D"/>
    <w:rsid w:val="00606C08"/>
    <w:rsid w:val="00614F07"/>
    <w:rsid w:val="00615130"/>
    <w:rsid w:val="00620333"/>
    <w:rsid w:val="006206A7"/>
    <w:rsid w:val="00621C3C"/>
    <w:rsid w:val="00626D51"/>
    <w:rsid w:val="00631CFC"/>
    <w:rsid w:val="00651DC0"/>
    <w:rsid w:val="006537F7"/>
    <w:rsid w:val="00655111"/>
    <w:rsid w:val="00655E17"/>
    <w:rsid w:val="00655FE0"/>
    <w:rsid w:val="00656CA9"/>
    <w:rsid w:val="00672164"/>
    <w:rsid w:val="006741FD"/>
    <w:rsid w:val="0067511A"/>
    <w:rsid w:val="006753FA"/>
    <w:rsid w:val="006768FD"/>
    <w:rsid w:val="0068254C"/>
    <w:rsid w:val="00684D86"/>
    <w:rsid w:val="00686EB7"/>
    <w:rsid w:val="006907EF"/>
    <w:rsid w:val="00690D22"/>
    <w:rsid w:val="00695B33"/>
    <w:rsid w:val="006965F7"/>
    <w:rsid w:val="00696F48"/>
    <w:rsid w:val="006A27DC"/>
    <w:rsid w:val="006A45B6"/>
    <w:rsid w:val="006A72F1"/>
    <w:rsid w:val="006C4425"/>
    <w:rsid w:val="006C66DA"/>
    <w:rsid w:val="006D0900"/>
    <w:rsid w:val="006D1A2C"/>
    <w:rsid w:val="006D36DC"/>
    <w:rsid w:val="006E111B"/>
    <w:rsid w:val="006E55FD"/>
    <w:rsid w:val="007103E9"/>
    <w:rsid w:val="00714084"/>
    <w:rsid w:val="00714E71"/>
    <w:rsid w:val="00722099"/>
    <w:rsid w:val="00724AEB"/>
    <w:rsid w:val="00726CC5"/>
    <w:rsid w:val="0073602C"/>
    <w:rsid w:val="00736B35"/>
    <w:rsid w:val="007376C9"/>
    <w:rsid w:val="00737913"/>
    <w:rsid w:val="0074371B"/>
    <w:rsid w:val="00745F1F"/>
    <w:rsid w:val="00782133"/>
    <w:rsid w:val="00782F4D"/>
    <w:rsid w:val="007844F4"/>
    <w:rsid w:val="00794302"/>
    <w:rsid w:val="00795DC8"/>
    <w:rsid w:val="00797532"/>
    <w:rsid w:val="007A19B8"/>
    <w:rsid w:val="007A2B46"/>
    <w:rsid w:val="007A3E4C"/>
    <w:rsid w:val="007A57B9"/>
    <w:rsid w:val="007B2518"/>
    <w:rsid w:val="007B2FD7"/>
    <w:rsid w:val="007B3FC8"/>
    <w:rsid w:val="007E427C"/>
    <w:rsid w:val="007F23D7"/>
    <w:rsid w:val="00802D24"/>
    <w:rsid w:val="00803D37"/>
    <w:rsid w:val="00803D8B"/>
    <w:rsid w:val="008162CA"/>
    <w:rsid w:val="0081634C"/>
    <w:rsid w:val="00824A53"/>
    <w:rsid w:val="00824DD4"/>
    <w:rsid w:val="00834900"/>
    <w:rsid w:val="008353DD"/>
    <w:rsid w:val="008367AF"/>
    <w:rsid w:val="00837D7E"/>
    <w:rsid w:val="00843563"/>
    <w:rsid w:val="00844F22"/>
    <w:rsid w:val="00851020"/>
    <w:rsid w:val="00856B41"/>
    <w:rsid w:val="008626AB"/>
    <w:rsid w:val="0086338E"/>
    <w:rsid w:val="00864A15"/>
    <w:rsid w:val="00875885"/>
    <w:rsid w:val="00876530"/>
    <w:rsid w:val="00876DCA"/>
    <w:rsid w:val="00880336"/>
    <w:rsid w:val="0088047D"/>
    <w:rsid w:val="00886F62"/>
    <w:rsid w:val="00890C9E"/>
    <w:rsid w:val="00894E30"/>
    <w:rsid w:val="00897D81"/>
    <w:rsid w:val="008A2F5C"/>
    <w:rsid w:val="008A77D8"/>
    <w:rsid w:val="008B3CCE"/>
    <w:rsid w:val="008C200B"/>
    <w:rsid w:val="008C4A11"/>
    <w:rsid w:val="008C7354"/>
    <w:rsid w:val="008C7690"/>
    <w:rsid w:val="008D39D9"/>
    <w:rsid w:val="008D497A"/>
    <w:rsid w:val="008D7606"/>
    <w:rsid w:val="008F0CA0"/>
    <w:rsid w:val="008F0DE7"/>
    <w:rsid w:val="008F7677"/>
    <w:rsid w:val="00902F99"/>
    <w:rsid w:val="009062B6"/>
    <w:rsid w:val="00910B95"/>
    <w:rsid w:val="00911D30"/>
    <w:rsid w:val="009144A4"/>
    <w:rsid w:val="009209A6"/>
    <w:rsid w:val="0093031F"/>
    <w:rsid w:val="00930E4A"/>
    <w:rsid w:val="00953C52"/>
    <w:rsid w:val="00970DBD"/>
    <w:rsid w:val="009723C3"/>
    <w:rsid w:val="00973902"/>
    <w:rsid w:val="00974CDC"/>
    <w:rsid w:val="0097641E"/>
    <w:rsid w:val="00983E65"/>
    <w:rsid w:val="00991947"/>
    <w:rsid w:val="0099481E"/>
    <w:rsid w:val="00995C8E"/>
    <w:rsid w:val="00997D2D"/>
    <w:rsid w:val="009B0BE1"/>
    <w:rsid w:val="009C03EF"/>
    <w:rsid w:val="009C4554"/>
    <w:rsid w:val="009C5E74"/>
    <w:rsid w:val="009C6EC0"/>
    <w:rsid w:val="009D5755"/>
    <w:rsid w:val="009E14B5"/>
    <w:rsid w:val="009E356C"/>
    <w:rsid w:val="009E4BBF"/>
    <w:rsid w:val="009F063D"/>
    <w:rsid w:val="009F3CBA"/>
    <w:rsid w:val="009F535F"/>
    <w:rsid w:val="00A0013A"/>
    <w:rsid w:val="00A002F0"/>
    <w:rsid w:val="00A014C9"/>
    <w:rsid w:val="00A0174B"/>
    <w:rsid w:val="00A04B69"/>
    <w:rsid w:val="00A10885"/>
    <w:rsid w:val="00A120E1"/>
    <w:rsid w:val="00A13FF6"/>
    <w:rsid w:val="00A150AC"/>
    <w:rsid w:val="00A17C4B"/>
    <w:rsid w:val="00A17C67"/>
    <w:rsid w:val="00A228AE"/>
    <w:rsid w:val="00A26941"/>
    <w:rsid w:val="00A3120D"/>
    <w:rsid w:val="00A3778B"/>
    <w:rsid w:val="00A4087C"/>
    <w:rsid w:val="00A417A4"/>
    <w:rsid w:val="00A41956"/>
    <w:rsid w:val="00A509B9"/>
    <w:rsid w:val="00A532AD"/>
    <w:rsid w:val="00A60B5A"/>
    <w:rsid w:val="00A70302"/>
    <w:rsid w:val="00A71C9A"/>
    <w:rsid w:val="00A81184"/>
    <w:rsid w:val="00A82AF8"/>
    <w:rsid w:val="00A86610"/>
    <w:rsid w:val="00A9058B"/>
    <w:rsid w:val="00A9375D"/>
    <w:rsid w:val="00A93C7D"/>
    <w:rsid w:val="00A95B43"/>
    <w:rsid w:val="00AA0F03"/>
    <w:rsid w:val="00AA30FD"/>
    <w:rsid w:val="00AC345B"/>
    <w:rsid w:val="00AC3A65"/>
    <w:rsid w:val="00AD0B9B"/>
    <w:rsid w:val="00AD4BD7"/>
    <w:rsid w:val="00AD4F9D"/>
    <w:rsid w:val="00AD5D91"/>
    <w:rsid w:val="00AD6700"/>
    <w:rsid w:val="00AE2388"/>
    <w:rsid w:val="00AF081E"/>
    <w:rsid w:val="00AF2649"/>
    <w:rsid w:val="00AF57CC"/>
    <w:rsid w:val="00B020C8"/>
    <w:rsid w:val="00B04325"/>
    <w:rsid w:val="00B05904"/>
    <w:rsid w:val="00B07489"/>
    <w:rsid w:val="00B076B1"/>
    <w:rsid w:val="00B1257B"/>
    <w:rsid w:val="00B13908"/>
    <w:rsid w:val="00B30044"/>
    <w:rsid w:val="00B34CF6"/>
    <w:rsid w:val="00B36C19"/>
    <w:rsid w:val="00B3773A"/>
    <w:rsid w:val="00B412EB"/>
    <w:rsid w:val="00B42C69"/>
    <w:rsid w:val="00B462A0"/>
    <w:rsid w:val="00B504AA"/>
    <w:rsid w:val="00B54C37"/>
    <w:rsid w:val="00B567BA"/>
    <w:rsid w:val="00B65B0B"/>
    <w:rsid w:val="00B70195"/>
    <w:rsid w:val="00B70B17"/>
    <w:rsid w:val="00B728BA"/>
    <w:rsid w:val="00B77BF3"/>
    <w:rsid w:val="00B85C3B"/>
    <w:rsid w:val="00B900F4"/>
    <w:rsid w:val="00B91FCA"/>
    <w:rsid w:val="00B92476"/>
    <w:rsid w:val="00B957CA"/>
    <w:rsid w:val="00BA0A9D"/>
    <w:rsid w:val="00BC31CA"/>
    <w:rsid w:val="00BD1B3B"/>
    <w:rsid w:val="00BD3556"/>
    <w:rsid w:val="00BD7DC0"/>
    <w:rsid w:val="00BF5153"/>
    <w:rsid w:val="00C004CC"/>
    <w:rsid w:val="00C101D3"/>
    <w:rsid w:val="00C13E81"/>
    <w:rsid w:val="00C14896"/>
    <w:rsid w:val="00C315EF"/>
    <w:rsid w:val="00C33937"/>
    <w:rsid w:val="00C35EE7"/>
    <w:rsid w:val="00C65739"/>
    <w:rsid w:val="00C7323B"/>
    <w:rsid w:val="00C73D2C"/>
    <w:rsid w:val="00C7404A"/>
    <w:rsid w:val="00C82CA9"/>
    <w:rsid w:val="00C844B8"/>
    <w:rsid w:val="00C878BB"/>
    <w:rsid w:val="00C9023B"/>
    <w:rsid w:val="00C90568"/>
    <w:rsid w:val="00C9092D"/>
    <w:rsid w:val="00C94057"/>
    <w:rsid w:val="00C95A37"/>
    <w:rsid w:val="00CA043C"/>
    <w:rsid w:val="00CA3D67"/>
    <w:rsid w:val="00CB123A"/>
    <w:rsid w:val="00CB2FB2"/>
    <w:rsid w:val="00CB3A66"/>
    <w:rsid w:val="00CC1AEB"/>
    <w:rsid w:val="00CE01FA"/>
    <w:rsid w:val="00CE034D"/>
    <w:rsid w:val="00CE1458"/>
    <w:rsid w:val="00CE5DFA"/>
    <w:rsid w:val="00CE675E"/>
    <w:rsid w:val="00CF3694"/>
    <w:rsid w:val="00CF416E"/>
    <w:rsid w:val="00CF6CDF"/>
    <w:rsid w:val="00D03E3E"/>
    <w:rsid w:val="00D046EB"/>
    <w:rsid w:val="00D07231"/>
    <w:rsid w:val="00D1030A"/>
    <w:rsid w:val="00D157E5"/>
    <w:rsid w:val="00D17EED"/>
    <w:rsid w:val="00D17F90"/>
    <w:rsid w:val="00D24719"/>
    <w:rsid w:val="00D266C1"/>
    <w:rsid w:val="00D278F0"/>
    <w:rsid w:val="00D31430"/>
    <w:rsid w:val="00D372B3"/>
    <w:rsid w:val="00D407F3"/>
    <w:rsid w:val="00D50983"/>
    <w:rsid w:val="00D52699"/>
    <w:rsid w:val="00D5274A"/>
    <w:rsid w:val="00D56FC3"/>
    <w:rsid w:val="00D577CF"/>
    <w:rsid w:val="00D6664F"/>
    <w:rsid w:val="00D67AFA"/>
    <w:rsid w:val="00D72064"/>
    <w:rsid w:val="00D77367"/>
    <w:rsid w:val="00D83D11"/>
    <w:rsid w:val="00D8598A"/>
    <w:rsid w:val="00D90F7F"/>
    <w:rsid w:val="00D92DEF"/>
    <w:rsid w:val="00DA6943"/>
    <w:rsid w:val="00DB04A1"/>
    <w:rsid w:val="00DB48C5"/>
    <w:rsid w:val="00DC0198"/>
    <w:rsid w:val="00DC1A08"/>
    <w:rsid w:val="00DC2E2D"/>
    <w:rsid w:val="00DC3323"/>
    <w:rsid w:val="00DD0AC2"/>
    <w:rsid w:val="00DD4219"/>
    <w:rsid w:val="00DE4188"/>
    <w:rsid w:val="00DE4F0A"/>
    <w:rsid w:val="00DF3816"/>
    <w:rsid w:val="00DF4413"/>
    <w:rsid w:val="00DF5023"/>
    <w:rsid w:val="00DF7CFD"/>
    <w:rsid w:val="00E03E48"/>
    <w:rsid w:val="00E10F59"/>
    <w:rsid w:val="00E136EF"/>
    <w:rsid w:val="00E14814"/>
    <w:rsid w:val="00E1695C"/>
    <w:rsid w:val="00E20CCE"/>
    <w:rsid w:val="00E256CA"/>
    <w:rsid w:val="00E25AC6"/>
    <w:rsid w:val="00E36FB6"/>
    <w:rsid w:val="00E376EB"/>
    <w:rsid w:val="00E51911"/>
    <w:rsid w:val="00E55E41"/>
    <w:rsid w:val="00E56F0B"/>
    <w:rsid w:val="00E731C5"/>
    <w:rsid w:val="00E75D9B"/>
    <w:rsid w:val="00E76840"/>
    <w:rsid w:val="00E777B6"/>
    <w:rsid w:val="00E80763"/>
    <w:rsid w:val="00E812C4"/>
    <w:rsid w:val="00E8149D"/>
    <w:rsid w:val="00E85835"/>
    <w:rsid w:val="00EA6A9A"/>
    <w:rsid w:val="00EA7D6E"/>
    <w:rsid w:val="00EB1DA2"/>
    <w:rsid w:val="00EC7519"/>
    <w:rsid w:val="00ED099D"/>
    <w:rsid w:val="00EE6272"/>
    <w:rsid w:val="00EF0F18"/>
    <w:rsid w:val="00EF6CAC"/>
    <w:rsid w:val="00F003AF"/>
    <w:rsid w:val="00F1145C"/>
    <w:rsid w:val="00F17B2B"/>
    <w:rsid w:val="00F223FC"/>
    <w:rsid w:val="00F22E88"/>
    <w:rsid w:val="00F2378B"/>
    <w:rsid w:val="00F304E0"/>
    <w:rsid w:val="00F320C4"/>
    <w:rsid w:val="00F456F6"/>
    <w:rsid w:val="00F5304B"/>
    <w:rsid w:val="00F64431"/>
    <w:rsid w:val="00F72442"/>
    <w:rsid w:val="00F746DA"/>
    <w:rsid w:val="00F826D8"/>
    <w:rsid w:val="00F84F4D"/>
    <w:rsid w:val="00F855EE"/>
    <w:rsid w:val="00F9332D"/>
    <w:rsid w:val="00F93691"/>
    <w:rsid w:val="00F9370C"/>
    <w:rsid w:val="00F95EC4"/>
    <w:rsid w:val="00FA317C"/>
    <w:rsid w:val="00FA4F15"/>
    <w:rsid w:val="00FA5798"/>
    <w:rsid w:val="00FB762E"/>
    <w:rsid w:val="00FC2DF4"/>
    <w:rsid w:val="00FC2F30"/>
    <w:rsid w:val="00FC3790"/>
    <w:rsid w:val="00FC44E2"/>
    <w:rsid w:val="00FC6C10"/>
    <w:rsid w:val="00FC6F46"/>
    <w:rsid w:val="00FD1B90"/>
    <w:rsid w:val="00FD3EA0"/>
    <w:rsid w:val="00FD5037"/>
    <w:rsid w:val="00FD6F45"/>
    <w:rsid w:val="00FE3522"/>
    <w:rsid w:val="00FF24D1"/>
    <w:rsid w:val="00FF4970"/>
    <w:rsid w:val="00FF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C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370EE2"/>
    <w:rPr>
      <w:color w:val="0000FF"/>
      <w:u w:val="single"/>
    </w:rPr>
  </w:style>
  <w:style w:type="paragraph" w:customStyle="1" w:styleId="1">
    <w:name w:val="Без интервала1"/>
    <w:rsid w:val="00370EE2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5">
    <w:name w:val="No Spacing"/>
    <w:uiPriority w:val="1"/>
    <w:qFormat/>
    <w:rsid w:val="00370E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C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Vozn1</dc:creator>
  <cp:keywords/>
  <dc:description/>
  <cp:lastModifiedBy>777</cp:lastModifiedBy>
  <cp:revision>15</cp:revision>
  <cp:lastPrinted>2024-12-27T02:36:00Z</cp:lastPrinted>
  <dcterms:created xsi:type="dcterms:W3CDTF">2022-05-05T03:05:00Z</dcterms:created>
  <dcterms:modified xsi:type="dcterms:W3CDTF">2024-12-27T09:40:00Z</dcterms:modified>
</cp:coreProperties>
</file>